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A4" w:rsidRDefault="00C53BA4" w:rsidP="00C53B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530FA">
        <w:rPr>
          <w:rFonts w:ascii="Times New Roman" w:hAnsi="Times New Roman" w:cs="Times New Roman"/>
          <w:sz w:val="48"/>
          <w:szCs w:val="48"/>
        </w:rPr>
        <w:t>Расписание репетиционных занятий МБУ АСНП «Русский терем»</w:t>
      </w:r>
    </w:p>
    <w:p w:rsidR="00C53BA4" w:rsidRDefault="001F5DAC" w:rsidP="00C53B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период 11.05.20 – 15</w:t>
      </w:r>
      <w:bookmarkStart w:id="0" w:name="_GoBack"/>
      <w:bookmarkEnd w:id="0"/>
      <w:r w:rsidR="00C53BA4">
        <w:rPr>
          <w:rFonts w:ascii="Times New Roman" w:hAnsi="Times New Roman" w:cs="Times New Roman"/>
          <w:sz w:val="48"/>
          <w:szCs w:val="48"/>
        </w:rPr>
        <w:t>.05.20</w:t>
      </w:r>
    </w:p>
    <w:tbl>
      <w:tblPr>
        <w:tblStyle w:val="a3"/>
        <w:tblW w:w="15763" w:type="dxa"/>
        <w:tblInd w:w="-572" w:type="dxa"/>
        <w:tblLook w:val="04A0" w:firstRow="1" w:lastRow="0" w:firstColumn="1" w:lastColumn="0" w:noHBand="0" w:noVBand="1"/>
      </w:tblPr>
      <w:tblGrid>
        <w:gridCol w:w="2336"/>
        <w:gridCol w:w="2634"/>
        <w:gridCol w:w="2685"/>
        <w:gridCol w:w="2693"/>
        <w:gridCol w:w="2716"/>
        <w:gridCol w:w="2699"/>
      </w:tblGrid>
      <w:tr w:rsidR="00C53BA4" w:rsidRPr="009530FA" w:rsidTr="003B656F">
        <w:tc>
          <w:tcPr>
            <w:tcW w:w="2336" w:type="dxa"/>
          </w:tcPr>
          <w:p w:rsidR="00C53BA4" w:rsidRPr="009530FA" w:rsidRDefault="00C53BA4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634" w:type="dxa"/>
          </w:tcPr>
          <w:p w:rsidR="00C53BA4" w:rsidRPr="009530FA" w:rsidRDefault="0046137C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85" w:type="dxa"/>
          </w:tcPr>
          <w:p w:rsidR="00C53BA4" w:rsidRPr="009530FA" w:rsidRDefault="0046137C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93" w:type="dxa"/>
          </w:tcPr>
          <w:p w:rsidR="00C53BA4" w:rsidRPr="009530FA" w:rsidRDefault="0046137C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(ср)</w:t>
            </w:r>
          </w:p>
        </w:tc>
        <w:tc>
          <w:tcPr>
            <w:tcW w:w="2716" w:type="dxa"/>
          </w:tcPr>
          <w:p w:rsidR="00C53BA4" w:rsidRPr="009530FA" w:rsidRDefault="0046137C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99" w:type="dxa"/>
          </w:tcPr>
          <w:p w:rsidR="00C53BA4" w:rsidRPr="009530FA" w:rsidRDefault="0046137C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C53BA4" w:rsidRPr="009530FA" w:rsidTr="003B656F">
        <w:tc>
          <w:tcPr>
            <w:tcW w:w="2336" w:type="dxa"/>
          </w:tcPr>
          <w:p w:rsidR="00C53BA4" w:rsidRPr="009530FA" w:rsidRDefault="00C53BA4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Певческая группа</w:t>
            </w:r>
          </w:p>
        </w:tc>
        <w:tc>
          <w:tcPr>
            <w:tcW w:w="2634" w:type="dxa"/>
          </w:tcPr>
          <w:p w:rsidR="00C53BA4" w:rsidRDefault="00C53BA4" w:rsidP="00C5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(государственный праздник)</w:t>
            </w:r>
          </w:p>
          <w:p w:rsidR="00C53BA4" w:rsidRPr="00020962" w:rsidRDefault="00C53BA4" w:rsidP="003B6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46137C" w:rsidRPr="0046137C" w:rsidRDefault="001F5DA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  <w:r w:rsidRPr="0046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37C" w:rsidRPr="0046137C">
              <w:rPr>
                <w:rFonts w:ascii="Times New Roman" w:hAnsi="Times New Roman" w:cs="Times New Roman"/>
                <w:sz w:val="28"/>
                <w:szCs w:val="28"/>
              </w:rPr>
              <w:t>«Молодка», «Сохрани земля», Край ты мой заброшенный»</w:t>
            </w:r>
          </w:p>
          <w:p w:rsidR="0046137C" w:rsidRDefault="0046137C" w:rsidP="0046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сольными произведениями:</w:t>
            </w:r>
          </w:p>
          <w:p w:rsidR="00C53BA4" w:rsidRPr="008B1F7B" w:rsidRDefault="0046137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37C">
              <w:rPr>
                <w:rFonts w:ascii="Times New Roman" w:hAnsi="Times New Roman" w:cs="Times New Roman"/>
                <w:sz w:val="28"/>
                <w:szCs w:val="28"/>
              </w:rPr>
              <w:t>«Течет река Волга», «Ромашки спрятались»</w:t>
            </w:r>
          </w:p>
        </w:tc>
        <w:tc>
          <w:tcPr>
            <w:tcW w:w="2693" w:type="dxa"/>
          </w:tcPr>
          <w:p w:rsidR="001F5DAC" w:rsidRDefault="001F5DAC" w:rsidP="0046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</w:p>
          <w:p w:rsidR="00C53BA4" w:rsidRDefault="00C53BA4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Пройденное </w:t>
            </w:r>
            <w:r w:rsidR="0046137C">
              <w:rPr>
                <w:rFonts w:ascii="Times New Roman" w:hAnsi="Times New Roman" w:cs="Times New Roman"/>
                <w:sz w:val="28"/>
                <w:szCs w:val="28"/>
              </w:rPr>
              <w:t>12.05,</w:t>
            </w:r>
          </w:p>
          <w:p w:rsidR="0046137C" w:rsidRDefault="0046137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«Ландыши», «Старый клен», «Тополя»</w:t>
            </w:r>
          </w:p>
          <w:p w:rsidR="001F5DAC" w:rsidRPr="008B1F7B" w:rsidRDefault="001F5DA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F5DAC" w:rsidRDefault="001F5DAC" w:rsidP="001F5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</w:t>
            </w: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ого материала:</w:t>
            </w:r>
          </w:p>
          <w:p w:rsidR="001F5DAC" w:rsidRPr="001F5DAC" w:rsidRDefault="001F5DA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старого извозчика», «Мне приснишься 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партий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5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 фонограмму минус)</w:t>
            </w:r>
          </w:p>
          <w:p w:rsidR="001F5DAC" w:rsidRDefault="001F5DAC" w:rsidP="001F5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сольными произведениями:</w:t>
            </w:r>
          </w:p>
          <w:p w:rsidR="00C53BA4" w:rsidRPr="008B1F7B" w:rsidRDefault="001F5DA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12.05</w:t>
            </w:r>
          </w:p>
        </w:tc>
        <w:tc>
          <w:tcPr>
            <w:tcW w:w="2699" w:type="dxa"/>
          </w:tcPr>
          <w:p w:rsidR="00C53BA4" w:rsidRDefault="00C53BA4" w:rsidP="00C5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="001F5DAC">
              <w:rPr>
                <w:rFonts w:ascii="Times New Roman" w:hAnsi="Times New Roman" w:cs="Times New Roman"/>
                <w:b/>
                <w:sz w:val="28"/>
                <w:szCs w:val="28"/>
              </w:rPr>
              <w:t>нов</w:t>
            </w: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ого материала:</w:t>
            </w:r>
          </w:p>
          <w:p w:rsidR="001F5DAC" w:rsidRDefault="0046137C" w:rsidP="00C5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старого извозчика», «Мне приснишься ты»</w:t>
            </w:r>
            <w:r w:rsidR="001F5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3BA4" w:rsidRPr="001F5DAC" w:rsidRDefault="001F5DAC" w:rsidP="00C5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F5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Летят утки, Зачем тебя я милый мой узнала (женский состав)</w:t>
            </w:r>
          </w:p>
        </w:tc>
      </w:tr>
      <w:tr w:rsidR="00C53BA4" w:rsidRPr="009530FA" w:rsidTr="003B656F">
        <w:tc>
          <w:tcPr>
            <w:tcW w:w="2336" w:type="dxa"/>
          </w:tcPr>
          <w:p w:rsidR="00C53BA4" w:rsidRPr="00057F43" w:rsidRDefault="00C53BA4" w:rsidP="004613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хормейстера</w:t>
            </w:r>
          </w:p>
        </w:tc>
        <w:tc>
          <w:tcPr>
            <w:tcW w:w="2634" w:type="dxa"/>
          </w:tcPr>
          <w:p w:rsidR="00C53BA4" w:rsidRDefault="00C53BA4" w:rsidP="0046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(государственный праздник)</w:t>
            </w:r>
          </w:p>
          <w:p w:rsidR="00C53BA4" w:rsidRPr="008F195E" w:rsidRDefault="00C53BA4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46137C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Расшифрока</w:t>
            </w:r>
            <w:proofErr w:type="spellEnd"/>
            <w:r>
              <w:rPr>
                <w:sz w:val="28"/>
                <w:szCs w:val="28"/>
              </w:rPr>
              <w:t xml:space="preserve"> произведений: </w:t>
            </w:r>
            <w:r>
              <w:rPr>
                <w:sz w:val="28"/>
                <w:szCs w:val="28"/>
              </w:rPr>
              <w:t>«Варенька» ансамбля «Ватага»</w:t>
            </w:r>
          </w:p>
          <w:p w:rsidR="0046137C" w:rsidRPr="008F195E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ракитою зеленой» Пелагея</w:t>
            </w:r>
          </w:p>
          <w:p w:rsidR="00C53BA4" w:rsidRPr="008F195E" w:rsidRDefault="00C53BA4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137C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Расшифрока</w:t>
            </w:r>
            <w:proofErr w:type="spellEnd"/>
            <w:r>
              <w:rPr>
                <w:sz w:val="28"/>
                <w:szCs w:val="28"/>
              </w:rPr>
              <w:t xml:space="preserve"> произведений: «</w:t>
            </w:r>
            <w:r>
              <w:rPr>
                <w:sz w:val="28"/>
                <w:szCs w:val="28"/>
              </w:rPr>
              <w:t>Полюшко-поле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хора Турецкого</w:t>
            </w:r>
          </w:p>
          <w:p w:rsidR="0046137C" w:rsidRPr="008F195E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ракитою зеленой» Пелагея</w:t>
            </w:r>
          </w:p>
          <w:p w:rsidR="00C53BA4" w:rsidRPr="008F195E" w:rsidRDefault="0046137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кто-то с горочки» Ладов день</w:t>
            </w:r>
          </w:p>
        </w:tc>
        <w:tc>
          <w:tcPr>
            <w:tcW w:w="2716" w:type="dxa"/>
          </w:tcPr>
          <w:p w:rsidR="0046137C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Расшифрока</w:t>
            </w:r>
            <w:proofErr w:type="spellEnd"/>
            <w:r>
              <w:rPr>
                <w:sz w:val="28"/>
                <w:szCs w:val="28"/>
              </w:rPr>
              <w:t xml:space="preserve"> произведений: «Полюшко-поле» хора Турецкого</w:t>
            </w:r>
          </w:p>
          <w:p w:rsidR="0046137C" w:rsidRPr="008F195E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ракитою зеленой» Пелагея</w:t>
            </w:r>
          </w:p>
          <w:p w:rsidR="00C53BA4" w:rsidRPr="008F195E" w:rsidRDefault="0046137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кто-то с горочки» Ладов день</w:t>
            </w:r>
            <w:r w:rsidRPr="008F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</w:tcPr>
          <w:p w:rsidR="0046137C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Расшифрока</w:t>
            </w:r>
            <w:proofErr w:type="spellEnd"/>
            <w:r>
              <w:rPr>
                <w:sz w:val="28"/>
                <w:szCs w:val="28"/>
              </w:rPr>
              <w:t xml:space="preserve"> произведений: «Полюшко-поле» хора Турецкого</w:t>
            </w:r>
          </w:p>
          <w:p w:rsidR="0046137C" w:rsidRPr="008F195E" w:rsidRDefault="0046137C" w:rsidP="0046137C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ракитою зеленой» Пелагея</w:t>
            </w:r>
          </w:p>
          <w:p w:rsidR="00C53BA4" w:rsidRPr="008B1F7B" w:rsidRDefault="0046137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кто-то с горочки» Ладов день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3BA4" w:rsidRPr="009530FA" w:rsidRDefault="00C53BA4" w:rsidP="00C53B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53BA4" w:rsidRDefault="00C53BA4" w:rsidP="00C53BA4"/>
    <w:p w:rsidR="007B1DC3" w:rsidRDefault="007B1DC3"/>
    <w:sectPr w:rsidR="007B1DC3" w:rsidSect="0095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4"/>
    <w:rsid w:val="001F5DAC"/>
    <w:rsid w:val="0046137C"/>
    <w:rsid w:val="007B1DC3"/>
    <w:rsid w:val="00A646FD"/>
    <w:rsid w:val="00C53BA4"/>
    <w:rsid w:val="00C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E1B9"/>
  <w15:chartTrackingRefBased/>
  <w15:docId w15:val="{B1782B4C-1CDC-4C99-9833-36A9386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2020-05-20T01:06:00Z</dcterms:created>
  <dcterms:modified xsi:type="dcterms:W3CDTF">2020-05-22T00:25:00Z</dcterms:modified>
</cp:coreProperties>
</file>